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3E" w:rsidRDefault="00990BBC">
      <w:hyperlink r:id="rId4" w:history="1">
        <w:r>
          <w:rPr>
            <w:rStyle w:val="a3"/>
          </w:rPr>
          <w:t>http://moukobra.ucoz.ru/1111/oop_do.pdf</w:t>
        </w:r>
      </w:hyperlink>
      <w:bookmarkStart w:id="0" w:name="_GoBack"/>
      <w:bookmarkEnd w:id="0"/>
    </w:p>
    <w:sectPr w:rsidR="00B8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C"/>
    <w:rsid w:val="00990BBC"/>
    <w:rsid w:val="00B8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CB301-D52C-49D0-A426-C191908D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ukobra.ucoz.ru/1111/oop_d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2022-06-16T09:40:00Z</dcterms:created>
  <dcterms:modified xsi:type="dcterms:W3CDTF">2022-06-16T09:40:00Z</dcterms:modified>
</cp:coreProperties>
</file>